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CA840" w14:textId="77777777" w:rsidR="002102B5" w:rsidRPr="00D44A56" w:rsidRDefault="002102B5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</w:p>
    <w:p w14:paraId="712A3E67" w14:textId="6F4AB313" w:rsidR="0B327BE4" w:rsidRPr="00D44A56" w:rsidRDefault="0B327BE4" w:rsidP="0B327BE4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</w:p>
    <w:p w14:paraId="650D471B" w14:textId="323F2EE3" w:rsidR="0B327BE4" w:rsidRPr="00D44A56" w:rsidRDefault="0B327BE4" w:rsidP="0B327BE4">
      <w:pPr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</w:p>
    <w:p w14:paraId="49E1D01F" w14:textId="6BAF6D9F" w:rsidR="002764CB" w:rsidRPr="00D44A56" w:rsidRDefault="00842EE4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>Vammaisten naisten valtakunnallinen yhdistys</w:t>
      </w:r>
      <w:r w:rsidR="00B10512" w:rsidRPr="00D44A56">
        <w:rPr>
          <w:rFonts w:ascii="Open Sans" w:hAnsi="Open Sans" w:cs="Open Sans"/>
          <w:b/>
          <w:bCs/>
          <w:sz w:val="20"/>
          <w:szCs w:val="20"/>
          <w:lang w:val="fi"/>
        </w:rPr>
        <w:t xml:space="preserve"> -</w:t>
      </w:r>
      <w:r w:rsidR="00EE7D99" w:rsidRPr="00D44A56">
        <w:rPr>
          <w:rFonts w:ascii="Open Sans" w:hAnsi="Open Sans" w:cs="Open Sans"/>
          <w:b/>
          <w:bCs/>
          <w:sz w:val="20"/>
          <w:szCs w:val="20"/>
          <w:lang w:val="fi"/>
        </w:rPr>
        <w:t xml:space="preserve"> Rusetti ry</w:t>
      </w:r>
    </w:p>
    <w:p w14:paraId="76FA1DA2" w14:textId="328B48CF" w:rsidR="00842EE4" w:rsidRPr="00D44A56" w:rsidRDefault="00843450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>Syyskokous 2023</w:t>
      </w:r>
    </w:p>
    <w:p w14:paraId="744FD106" w14:textId="77777777" w:rsidR="00842EE4" w:rsidRPr="00D44A56" w:rsidRDefault="00842EE4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28D8CFD3" w14:textId="152499D8" w:rsidR="001410F3" w:rsidRPr="00D44A56" w:rsidRDefault="00842EE4" w:rsidP="002764CB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>Aika</w:t>
      </w:r>
      <w:r w:rsidRPr="00D44A56">
        <w:rPr>
          <w:rFonts w:ascii="Open Sans" w:hAnsi="Open Sans" w:cs="Open Sans"/>
          <w:sz w:val="20"/>
          <w:szCs w:val="20"/>
          <w:lang w:val="fi"/>
        </w:rPr>
        <w:tab/>
        <w:t>2</w:t>
      </w:r>
      <w:r w:rsidR="001B70CF" w:rsidRPr="00D44A56">
        <w:rPr>
          <w:rFonts w:ascii="Open Sans" w:hAnsi="Open Sans" w:cs="Open Sans"/>
          <w:sz w:val="20"/>
          <w:szCs w:val="20"/>
          <w:lang w:val="fi"/>
        </w:rPr>
        <w:t>6.</w:t>
      </w:r>
      <w:r w:rsidRPr="00D44A56">
        <w:rPr>
          <w:rFonts w:ascii="Open Sans" w:hAnsi="Open Sans" w:cs="Open Sans"/>
          <w:sz w:val="20"/>
          <w:szCs w:val="20"/>
          <w:lang w:val="fi"/>
        </w:rPr>
        <w:t>11.20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2</w:t>
      </w:r>
      <w:r w:rsidR="001B70CF" w:rsidRPr="00D44A56">
        <w:rPr>
          <w:rFonts w:ascii="Open Sans" w:hAnsi="Open Sans" w:cs="Open Sans"/>
          <w:sz w:val="20"/>
          <w:szCs w:val="20"/>
          <w:lang w:val="fi"/>
        </w:rPr>
        <w:t>3</w:t>
      </w:r>
      <w:r w:rsidRPr="00D44A56">
        <w:rPr>
          <w:rFonts w:ascii="Open Sans" w:hAnsi="Open Sans" w:cs="Open Sans"/>
          <w:sz w:val="20"/>
          <w:szCs w:val="20"/>
          <w:lang w:val="fi"/>
        </w:rPr>
        <w:t xml:space="preserve"> </w:t>
      </w:r>
      <w:r w:rsidR="00B041CD" w:rsidRPr="00D44A56">
        <w:rPr>
          <w:rFonts w:ascii="Open Sans" w:hAnsi="Open Sans" w:cs="Open Sans"/>
          <w:sz w:val="20"/>
          <w:szCs w:val="20"/>
          <w:lang w:val="fi"/>
        </w:rPr>
        <w:t>klo 15.00–17.00</w:t>
      </w:r>
    </w:p>
    <w:p w14:paraId="2F1E9E85" w14:textId="38EE5917" w:rsidR="00842EE4" w:rsidRPr="00D44A56" w:rsidRDefault="00842EE4" w:rsidP="002764CB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>Paikka</w:t>
      </w: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ab/>
      </w:r>
      <w:r w:rsidR="00FA03FF" w:rsidRPr="00D44A56">
        <w:rPr>
          <w:rFonts w:ascii="Open Sans" w:hAnsi="Open Sans" w:cs="Open Sans"/>
          <w:sz w:val="20"/>
          <w:szCs w:val="20"/>
        </w:rPr>
        <w:t>Hotelli Scandic Park (Mannerheimintie 46, 00260 Helsinki)</w:t>
      </w:r>
    </w:p>
    <w:p w14:paraId="26E926D6" w14:textId="27D45702" w:rsidR="001410F3" w:rsidRPr="00D44A56" w:rsidRDefault="00767E38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ab/>
      </w:r>
      <w:r w:rsidRPr="00D44A56">
        <w:rPr>
          <w:rFonts w:ascii="Open Sans" w:hAnsi="Open Sans" w:cs="Open Sans"/>
          <w:sz w:val="20"/>
          <w:szCs w:val="20"/>
          <w:lang w:val="fi"/>
        </w:rPr>
        <w:t>Kokoukseen voi osallistua myös etäyhteyksin</w:t>
      </w:r>
      <w:r w:rsidR="00FA03FF" w:rsidRPr="00D44A56">
        <w:rPr>
          <w:rFonts w:ascii="Open Sans" w:hAnsi="Open Sans" w:cs="Open Sans"/>
          <w:sz w:val="20"/>
          <w:szCs w:val="20"/>
          <w:lang w:val="fi"/>
        </w:rPr>
        <w:t xml:space="preserve"> (TEAMS)</w:t>
      </w:r>
    </w:p>
    <w:p w14:paraId="53B62616" w14:textId="77777777" w:rsidR="007A1740" w:rsidRPr="00D44A56" w:rsidRDefault="007A1740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</w:p>
    <w:p w14:paraId="09C1D008" w14:textId="77777777" w:rsidR="007C3E12" w:rsidRPr="00D44A56" w:rsidRDefault="007C3E12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20"/>
          <w:szCs w:val="20"/>
          <w:lang w:val="fi"/>
        </w:rPr>
      </w:pPr>
    </w:p>
    <w:p w14:paraId="4F6425D1" w14:textId="091C8A0F" w:rsidR="00842EE4" w:rsidRPr="00D44A56" w:rsidRDefault="00842EE4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>Asialista</w:t>
      </w:r>
      <w:r w:rsidRPr="00D44A56">
        <w:rPr>
          <w:rFonts w:ascii="Open Sans" w:hAnsi="Open Sans" w:cs="Open Sans"/>
          <w:sz w:val="20"/>
          <w:szCs w:val="20"/>
          <w:lang w:val="fi"/>
        </w:rPr>
        <w:t xml:space="preserve">  </w:t>
      </w:r>
    </w:p>
    <w:p w14:paraId="627DA47F" w14:textId="77777777" w:rsidR="001410F3" w:rsidRPr="00D44A56" w:rsidRDefault="001410F3" w:rsidP="00842EE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669E52FD" w14:textId="78F7626E" w:rsidR="00842EE4" w:rsidRPr="00D44A56" w:rsidRDefault="00842EE4" w:rsidP="004B3F6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Kokouksen avaus</w:t>
      </w:r>
    </w:p>
    <w:p w14:paraId="62E29B76" w14:textId="77777777" w:rsidR="001377EF" w:rsidRPr="00D44A56" w:rsidRDefault="001377EF" w:rsidP="001377EF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2A72D8C2" w14:textId="77777777" w:rsidR="00A76937" w:rsidRPr="00D44A56" w:rsidRDefault="00842EE4" w:rsidP="001377EF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Laillisuuden ja päätösvaltaisuuden toteaminen</w:t>
      </w:r>
    </w:p>
    <w:p w14:paraId="12F24A9E" w14:textId="77777777" w:rsidR="001377EF" w:rsidRPr="00D44A56" w:rsidRDefault="001377EF" w:rsidP="001377EF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74255574" w14:textId="77777777" w:rsidR="00842EE4" w:rsidRPr="00D44A56" w:rsidRDefault="00842EE4" w:rsidP="001377EF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Kokouksen järjestäytyminen </w:t>
      </w:r>
    </w:p>
    <w:p w14:paraId="574C3CF9" w14:textId="77777777" w:rsidR="00842EE4" w:rsidRPr="00D44A56" w:rsidRDefault="00842EE4" w:rsidP="00842E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664" w:hanging="360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kokouksen puheenjohtajan valinta</w:t>
      </w:r>
    </w:p>
    <w:p w14:paraId="22CC03C9" w14:textId="77777777" w:rsidR="00842EE4" w:rsidRPr="00D44A56" w:rsidRDefault="00842EE4" w:rsidP="00842E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664" w:hanging="360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kokouksen sihteerin valinta</w:t>
      </w:r>
    </w:p>
    <w:p w14:paraId="07B9FC02" w14:textId="77777777" w:rsidR="00842EE4" w:rsidRPr="00D44A56" w:rsidRDefault="00842EE4" w:rsidP="00842E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664" w:hanging="360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pöytäkirjan tarkastajien valinta</w:t>
      </w:r>
    </w:p>
    <w:p w14:paraId="05057EDE" w14:textId="77777777" w:rsidR="00842EE4" w:rsidRPr="00D44A56" w:rsidRDefault="00842EE4" w:rsidP="00842E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664" w:hanging="360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ääntenlaskijoiden valinta</w:t>
      </w:r>
    </w:p>
    <w:p w14:paraId="3EE0CF95" w14:textId="77777777" w:rsidR="00842EE4" w:rsidRPr="00D44A56" w:rsidRDefault="00842EE4" w:rsidP="00842EE4">
      <w:pPr>
        <w:autoSpaceDE w:val="0"/>
        <w:autoSpaceDN w:val="0"/>
        <w:adjustRightInd w:val="0"/>
        <w:spacing w:after="0" w:line="240" w:lineRule="auto"/>
        <w:ind w:left="1304"/>
        <w:rPr>
          <w:rFonts w:ascii="Open Sans" w:hAnsi="Open Sans" w:cs="Open Sans"/>
          <w:sz w:val="20"/>
          <w:szCs w:val="20"/>
          <w:lang w:val="fi"/>
        </w:rPr>
      </w:pPr>
    </w:p>
    <w:p w14:paraId="1D07AD6C" w14:textId="77777777" w:rsidR="00A75FFA" w:rsidRPr="00D44A56" w:rsidRDefault="00842EE4" w:rsidP="00A75F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Asialistan hyväksyminen työjärjestykseksi</w:t>
      </w:r>
      <w:r w:rsidR="00846DEA" w:rsidRPr="00D44A56">
        <w:rPr>
          <w:rFonts w:ascii="Open Sans" w:hAnsi="Open Sans" w:cs="Open Sans"/>
          <w:sz w:val="20"/>
          <w:szCs w:val="20"/>
          <w:lang w:val="fi"/>
        </w:rPr>
        <w:t xml:space="preserve"> </w:t>
      </w:r>
    </w:p>
    <w:p w14:paraId="482598F3" w14:textId="77777777" w:rsidR="00A75FFA" w:rsidRPr="00D44A56" w:rsidRDefault="00A75FFA" w:rsidP="00A75FFA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59EEF178" w14:textId="55610AC5" w:rsidR="00842EE4" w:rsidRPr="00D44A56" w:rsidRDefault="00111CBD" w:rsidP="00A75F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Katsaus toimintaan</w:t>
      </w:r>
      <w:r w:rsidR="00100C8D" w:rsidRPr="00D44A56">
        <w:rPr>
          <w:rFonts w:ascii="Open Sans" w:hAnsi="Open Sans" w:cs="Open Sans"/>
          <w:sz w:val="20"/>
          <w:szCs w:val="20"/>
          <w:lang w:val="fi"/>
        </w:rPr>
        <w:t xml:space="preserve"> kevätkokouksen 202</w:t>
      </w:r>
      <w:r w:rsidR="00FA03FF" w:rsidRPr="00D44A56">
        <w:rPr>
          <w:rFonts w:ascii="Open Sans" w:hAnsi="Open Sans" w:cs="Open Sans"/>
          <w:sz w:val="20"/>
          <w:szCs w:val="20"/>
          <w:lang w:val="fi"/>
        </w:rPr>
        <w:t>3</w:t>
      </w:r>
      <w:r w:rsidR="00100C8D" w:rsidRPr="00D44A56">
        <w:rPr>
          <w:rFonts w:ascii="Open Sans" w:hAnsi="Open Sans" w:cs="Open Sans"/>
          <w:sz w:val="20"/>
          <w:szCs w:val="20"/>
          <w:lang w:val="fi"/>
        </w:rPr>
        <w:t xml:space="preserve"> jälkeen</w:t>
      </w:r>
    </w:p>
    <w:p w14:paraId="3EB26BE0" w14:textId="77777777" w:rsidR="00842EE4" w:rsidRPr="00D44A56" w:rsidRDefault="00842EE4" w:rsidP="00842EE4">
      <w:pPr>
        <w:pStyle w:val="Luettelokappale"/>
        <w:suppressAutoHyphens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6B7E6B36" w14:textId="6827D933" w:rsidR="00A75FFA" w:rsidRPr="00D44A56" w:rsidRDefault="00901626" w:rsidP="00A75F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Hyväksytään</w:t>
      </w:r>
      <w:r w:rsidR="00842EE4" w:rsidRPr="00D44A56">
        <w:rPr>
          <w:rFonts w:ascii="Open Sans" w:hAnsi="Open Sans" w:cs="Open Sans"/>
          <w:sz w:val="20"/>
          <w:szCs w:val="20"/>
          <w:lang w:val="fi"/>
        </w:rPr>
        <w:t xml:space="preserve"> hallituksen laatimat toimintasuunnitelma ja talousarvio seuraavalle kalenterivuodelle 20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2</w:t>
      </w:r>
      <w:r w:rsidR="00FA03FF" w:rsidRPr="00D44A56">
        <w:rPr>
          <w:rFonts w:ascii="Open Sans" w:hAnsi="Open Sans" w:cs="Open Sans"/>
          <w:sz w:val="20"/>
          <w:szCs w:val="20"/>
          <w:lang w:val="fi"/>
        </w:rPr>
        <w:t>4</w:t>
      </w:r>
    </w:p>
    <w:p w14:paraId="6BE3E090" w14:textId="77777777" w:rsidR="00A75FFA" w:rsidRPr="00D44A56" w:rsidRDefault="00A75FFA" w:rsidP="00A75FFA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</w:p>
    <w:p w14:paraId="655F799D" w14:textId="1C56FE3A" w:rsidR="007A1740" w:rsidRPr="00D44A56" w:rsidRDefault="00842EE4" w:rsidP="00A75F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Päätetään hallituksen jäsenten lukumäärä kalenterivuodelle 20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2</w:t>
      </w:r>
      <w:r w:rsidR="003130CA" w:rsidRPr="00D44A56">
        <w:rPr>
          <w:rFonts w:ascii="Open Sans" w:hAnsi="Open Sans" w:cs="Open Sans"/>
          <w:sz w:val="20"/>
          <w:szCs w:val="20"/>
          <w:lang w:val="fi"/>
        </w:rPr>
        <w:t>4</w:t>
      </w:r>
    </w:p>
    <w:p w14:paraId="08361C78" w14:textId="2F238D9A" w:rsidR="00EC3415" w:rsidRPr="00D44A56" w:rsidRDefault="009D14F3" w:rsidP="00EC3415">
      <w:pPr>
        <w:spacing w:after="120"/>
        <w:ind w:left="709"/>
        <w:contextualSpacing/>
        <w:rPr>
          <w:rFonts w:ascii="Open Sans" w:hAnsi="Open Sans" w:cs="Open Sans"/>
          <w:sz w:val="20"/>
          <w:szCs w:val="20"/>
        </w:rPr>
      </w:pPr>
      <w:r w:rsidRPr="00D44A56">
        <w:rPr>
          <w:rFonts w:ascii="Open Sans" w:hAnsi="Open Sans" w:cs="Open Sans"/>
          <w:sz w:val="20"/>
          <w:szCs w:val="20"/>
        </w:rPr>
        <w:t xml:space="preserve">Yhdistyksen sääntöjen 7§ mukaan </w:t>
      </w:r>
      <w:r w:rsidR="00911A01" w:rsidRPr="00D44A56">
        <w:rPr>
          <w:rFonts w:ascii="Open Sans" w:hAnsi="Open Sans" w:cs="Open Sans"/>
          <w:sz w:val="20"/>
          <w:szCs w:val="20"/>
        </w:rPr>
        <w:t xml:space="preserve">hallitukseen kuuluu puheenjohtaja, varapuheenjohtaja sekä </w:t>
      </w:r>
      <w:r w:rsidR="00D44A56" w:rsidRPr="00D44A56">
        <w:rPr>
          <w:rFonts w:ascii="Open Sans" w:hAnsi="Open Sans" w:cs="Open Sans"/>
          <w:sz w:val="20"/>
          <w:szCs w:val="20"/>
        </w:rPr>
        <w:t>4–10</w:t>
      </w:r>
      <w:r w:rsidR="00911A01" w:rsidRPr="00D44A56">
        <w:rPr>
          <w:rFonts w:ascii="Open Sans" w:hAnsi="Open Sans" w:cs="Open Sans"/>
          <w:sz w:val="20"/>
          <w:szCs w:val="20"/>
        </w:rPr>
        <w:t xml:space="preserve"> jäsentä. Vuonna 2023 hallitukseen kuului puheenjohtaja, varapuheenjohtaja ja </w:t>
      </w:r>
      <w:r w:rsidR="003C6B12" w:rsidRPr="00D44A56">
        <w:rPr>
          <w:rFonts w:ascii="Open Sans" w:hAnsi="Open Sans" w:cs="Open Sans"/>
          <w:sz w:val="20"/>
          <w:szCs w:val="20"/>
        </w:rPr>
        <w:t>7 jäsentä.</w:t>
      </w:r>
    </w:p>
    <w:p w14:paraId="2F733F46" w14:textId="129B13F5" w:rsidR="007C3E12" w:rsidRPr="00D44A56" w:rsidRDefault="00EC3415" w:rsidP="00D44A56">
      <w:pPr>
        <w:spacing w:after="120"/>
        <w:ind w:left="709"/>
        <w:contextualSpacing/>
        <w:rPr>
          <w:rFonts w:ascii="Open Sans" w:hAnsi="Open Sans" w:cs="Open Sans"/>
          <w:sz w:val="20"/>
          <w:szCs w:val="20"/>
        </w:rPr>
      </w:pPr>
      <w:r w:rsidRPr="00D44A56">
        <w:rPr>
          <w:rFonts w:ascii="Open Sans" w:hAnsi="Open Sans" w:cs="Open Sans"/>
          <w:b/>
          <w:bCs/>
          <w:sz w:val="20"/>
          <w:szCs w:val="20"/>
        </w:rPr>
        <w:t>Hallituksen esitys:</w:t>
      </w:r>
      <w:r w:rsidRPr="00D44A56">
        <w:rPr>
          <w:rFonts w:ascii="Open Sans" w:hAnsi="Open Sans" w:cs="Open Sans"/>
          <w:sz w:val="20"/>
          <w:szCs w:val="20"/>
        </w:rPr>
        <w:t xml:space="preserve"> hallitus esittää hallituksen lukumääräksi </w:t>
      </w:r>
      <w:r w:rsidR="00DA5A33" w:rsidRPr="00D44A56">
        <w:rPr>
          <w:rFonts w:ascii="Open Sans" w:hAnsi="Open Sans" w:cs="Open Sans"/>
          <w:sz w:val="20"/>
          <w:szCs w:val="20"/>
        </w:rPr>
        <w:t>7</w:t>
      </w:r>
      <w:r w:rsidRPr="00D44A56">
        <w:rPr>
          <w:rFonts w:ascii="Open Sans" w:hAnsi="Open Sans" w:cs="Open Sans"/>
          <w:sz w:val="20"/>
          <w:szCs w:val="20"/>
        </w:rPr>
        <w:t xml:space="preserve"> jäsentä puheenjohtajan ja varapuheenjohtajan lisäksi.</w:t>
      </w:r>
    </w:p>
    <w:p w14:paraId="1627BDE9" w14:textId="77777777" w:rsidR="00D44A56" w:rsidRPr="00D44A56" w:rsidRDefault="00D44A56" w:rsidP="00D44A56">
      <w:pPr>
        <w:spacing w:after="120"/>
        <w:ind w:left="709"/>
        <w:contextualSpacing/>
        <w:rPr>
          <w:rFonts w:ascii="Open Sans" w:hAnsi="Open Sans" w:cs="Open Sans"/>
          <w:sz w:val="20"/>
          <w:szCs w:val="20"/>
        </w:rPr>
      </w:pPr>
    </w:p>
    <w:p w14:paraId="192B486D" w14:textId="1B6AF782" w:rsidR="006639D7" w:rsidRPr="00D44A56" w:rsidRDefault="006639D7" w:rsidP="006639D7">
      <w:pPr>
        <w:pStyle w:val="Luettelokappale"/>
        <w:numPr>
          <w:ilvl w:val="0"/>
          <w:numId w:val="2"/>
        </w:numPr>
        <w:spacing w:after="120"/>
        <w:rPr>
          <w:rFonts w:ascii="Open Sans" w:hAnsi="Open Sans" w:cs="Open Sans"/>
          <w:sz w:val="20"/>
          <w:szCs w:val="20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E</w:t>
      </w:r>
      <w:r w:rsidR="007A1740" w:rsidRPr="00D44A56">
        <w:rPr>
          <w:rFonts w:ascii="Open Sans" w:hAnsi="Open Sans" w:cs="Open Sans"/>
          <w:sz w:val="20"/>
          <w:szCs w:val="20"/>
          <w:lang w:val="fi"/>
        </w:rPr>
        <w:t xml:space="preserve">sitellään ehdokkaat </w:t>
      </w:r>
      <w:r w:rsidR="002102B5" w:rsidRPr="00D44A56">
        <w:rPr>
          <w:rFonts w:ascii="Open Sans" w:hAnsi="Open Sans" w:cs="Open Sans"/>
          <w:sz w:val="20"/>
          <w:szCs w:val="20"/>
          <w:lang w:val="fi"/>
        </w:rPr>
        <w:t xml:space="preserve">puheenjohtajaksi </w:t>
      </w:r>
      <w:r w:rsidR="007A1740" w:rsidRPr="00D44A56">
        <w:rPr>
          <w:rFonts w:ascii="Open Sans" w:hAnsi="Open Sans" w:cs="Open Sans"/>
          <w:sz w:val="20"/>
          <w:szCs w:val="20"/>
          <w:lang w:val="fi"/>
        </w:rPr>
        <w:t>ja hallituksen jäseniksi</w:t>
      </w:r>
    </w:p>
    <w:p w14:paraId="4FCCD10C" w14:textId="77777777" w:rsidR="006639D7" w:rsidRPr="00D44A56" w:rsidRDefault="006639D7" w:rsidP="006639D7">
      <w:pPr>
        <w:pStyle w:val="Luettelokappale"/>
        <w:spacing w:after="120"/>
        <w:rPr>
          <w:rFonts w:ascii="Open Sans" w:hAnsi="Open Sans" w:cs="Open Sans"/>
          <w:sz w:val="20"/>
          <w:szCs w:val="20"/>
        </w:rPr>
      </w:pPr>
    </w:p>
    <w:p w14:paraId="3E93E9ED" w14:textId="52893C86" w:rsidR="007A1740" w:rsidRPr="00D44A56" w:rsidRDefault="00842EE4" w:rsidP="006639D7">
      <w:pPr>
        <w:pStyle w:val="Luettelokappale"/>
        <w:numPr>
          <w:ilvl w:val="0"/>
          <w:numId w:val="2"/>
        </w:numPr>
        <w:spacing w:after="120"/>
        <w:rPr>
          <w:rFonts w:ascii="Open Sans" w:hAnsi="Open Sans" w:cs="Open Sans"/>
          <w:sz w:val="20"/>
          <w:szCs w:val="20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Valitaan 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puheenjohtaja</w:t>
      </w:r>
      <w:r w:rsidR="007A1740" w:rsidRPr="00D44A56">
        <w:rPr>
          <w:rFonts w:ascii="Open Sans" w:hAnsi="Open Sans" w:cs="Open Sans"/>
          <w:sz w:val="20"/>
          <w:szCs w:val="20"/>
          <w:lang w:val="fi"/>
        </w:rPr>
        <w:t xml:space="preserve"> 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seuraavaksi toimikaudeksi</w:t>
      </w:r>
      <w:r w:rsidR="007A1740" w:rsidRPr="00D44A56">
        <w:rPr>
          <w:rFonts w:ascii="Open Sans" w:hAnsi="Open Sans" w:cs="Open Sans"/>
          <w:sz w:val="20"/>
          <w:szCs w:val="20"/>
          <w:lang w:val="fi"/>
        </w:rPr>
        <w:t xml:space="preserve"> 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2024–2025</w:t>
      </w:r>
    </w:p>
    <w:p w14:paraId="59FD6B9C" w14:textId="277BD268" w:rsidR="006639D7" w:rsidRPr="00D44A56" w:rsidRDefault="00526080" w:rsidP="006639D7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Puheenjohtaja 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Marja Pihnala</w:t>
      </w:r>
      <w:r w:rsidR="00E41EC7" w:rsidRPr="00D44A56">
        <w:rPr>
          <w:rFonts w:ascii="Open Sans" w:hAnsi="Open Sans" w:cs="Open Sans"/>
          <w:sz w:val="20"/>
          <w:szCs w:val="20"/>
          <w:lang w:val="fi"/>
        </w:rPr>
        <w:t xml:space="preserve">n </w:t>
      </w:r>
      <w:r w:rsidR="00620852" w:rsidRPr="00D44A56">
        <w:rPr>
          <w:rFonts w:ascii="Open Sans" w:hAnsi="Open Sans" w:cs="Open Sans"/>
          <w:sz w:val="20"/>
          <w:szCs w:val="20"/>
          <w:lang w:val="fi"/>
        </w:rPr>
        <w:t xml:space="preserve">on toiminut </w:t>
      </w:r>
      <w:r w:rsidR="00C849BE" w:rsidRPr="00D44A56">
        <w:rPr>
          <w:rFonts w:ascii="Open Sans" w:hAnsi="Open Sans" w:cs="Open Sans"/>
          <w:sz w:val="20"/>
          <w:szCs w:val="20"/>
          <w:lang w:val="fi"/>
        </w:rPr>
        <w:t>tehtävässään</w:t>
      </w:r>
      <w:r w:rsidR="00620852" w:rsidRPr="00D44A56">
        <w:rPr>
          <w:rFonts w:ascii="Open Sans" w:hAnsi="Open Sans" w:cs="Open Sans"/>
          <w:sz w:val="20"/>
          <w:szCs w:val="20"/>
          <w:lang w:val="fi"/>
        </w:rPr>
        <w:t xml:space="preserve"> kaksi peräkkäistä toimikautta</w:t>
      </w:r>
      <w:r w:rsidR="00285D5E" w:rsidRPr="00D44A56">
        <w:rPr>
          <w:rFonts w:ascii="Open Sans" w:hAnsi="Open Sans" w:cs="Open Sans"/>
          <w:sz w:val="20"/>
          <w:szCs w:val="20"/>
          <w:lang w:val="fi"/>
        </w:rPr>
        <w:t xml:space="preserve">, joten tilalle tulee valita uusi puheenjohtaja. </w:t>
      </w:r>
    </w:p>
    <w:p w14:paraId="07DFBA7A" w14:textId="77777777" w:rsidR="002A1DA9" w:rsidRPr="00D44A56" w:rsidRDefault="002A1DA9" w:rsidP="002A1DA9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20DDF0DB" w14:textId="37064DB4" w:rsidR="00842EE4" w:rsidRPr="00D44A56" w:rsidRDefault="007A1740" w:rsidP="00176244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Valitaan </w:t>
      </w:r>
      <w:r w:rsidR="00842EE4" w:rsidRPr="00D44A56">
        <w:rPr>
          <w:rFonts w:ascii="Open Sans" w:hAnsi="Open Sans" w:cs="Open Sans"/>
          <w:sz w:val="20"/>
          <w:szCs w:val="20"/>
          <w:lang w:val="fi"/>
        </w:rPr>
        <w:t xml:space="preserve">hallituksen jäsenet </w:t>
      </w:r>
      <w:r w:rsidR="00BD597F" w:rsidRPr="00D44A56">
        <w:rPr>
          <w:rFonts w:ascii="Open Sans" w:hAnsi="Open Sans" w:cs="Open Sans"/>
          <w:sz w:val="20"/>
          <w:szCs w:val="20"/>
          <w:lang w:val="fi"/>
        </w:rPr>
        <w:t xml:space="preserve">erovuoroisten tilalle 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toimikaudeksi</w:t>
      </w:r>
      <w:r w:rsidR="00E1707F" w:rsidRPr="00D44A56">
        <w:rPr>
          <w:rFonts w:ascii="Open Sans" w:hAnsi="Open Sans" w:cs="Open Sans"/>
          <w:sz w:val="20"/>
          <w:szCs w:val="20"/>
          <w:lang w:val="fi"/>
        </w:rPr>
        <w:t xml:space="preserve"> </w:t>
      </w:r>
      <w:r w:rsidR="00C127B7" w:rsidRPr="00D44A56">
        <w:rPr>
          <w:rFonts w:ascii="Open Sans" w:hAnsi="Open Sans" w:cs="Open Sans"/>
          <w:sz w:val="20"/>
          <w:szCs w:val="20"/>
          <w:lang w:val="fi"/>
        </w:rPr>
        <w:t>202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4</w:t>
      </w:r>
      <w:r w:rsidR="00C127B7" w:rsidRPr="00D44A56">
        <w:rPr>
          <w:rFonts w:ascii="Open Sans" w:hAnsi="Open Sans" w:cs="Open Sans"/>
          <w:sz w:val="20"/>
          <w:szCs w:val="20"/>
          <w:lang w:val="fi"/>
        </w:rPr>
        <w:t>–202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5</w:t>
      </w:r>
      <w:r w:rsidR="00335E4C" w:rsidRPr="00D44A56">
        <w:rPr>
          <w:rFonts w:ascii="Open Sans" w:hAnsi="Open Sans" w:cs="Open Sans"/>
          <w:sz w:val="20"/>
          <w:szCs w:val="20"/>
          <w:lang w:val="fi"/>
        </w:rPr>
        <w:t xml:space="preserve"> </w:t>
      </w:r>
    </w:p>
    <w:p w14:paraId="17F64D63" w14:textId="327FB212" w:rsidR="00D44A56" w:rsidRPr="00D44A56" w:rsidRDefault="00CF7290" w:rsidP="00D44A56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Erovuorossa ovat Kristiina Karhos, </w:t>
      </w:r>
      <w:r w:rsidR="00BA14AF" w:rsidRPr="00D44A56">
        <w:rPr>
          <w:rFonts w:ascii="Open Sans" w:hAnsi="Open Sans" w:cs="Open Sans"/>
          <w:sz w:val="20"/>
          <w:szCs w:val="20"/>
          <w:lang w:val="fi"/>
        </w:rPr>
        <w:t xml:space="preserve">Pirkko Mahlamäki, </w:t>
      </w:r>
      <w:r w:rsidR="000E188A" w:rsidRPr="00D44A56">
        <w:rPr>
          <w:rFonts w:ascii="Open Sans" w:hAnsi="Open Sans" w:cs="Open Sans"/>
          <w:sz w:val="20"/>
          <w:szCs w:val="20"/>
          <w:lang w:val="fi"/>
        </w:rPr>
        <w:t>Rita Järvinen ja Satu Järvinen</w:t>
      </w:r>
      <w:r w:rsidRPr="00D44A56">
        <w:rPr>
          <w:rFonts w:ascii="Open Sans" w:hAnsi="Open Sans" w:cs="Open Sans"/>
          <w:sz w:val="20"/>
          <w:szCs w:val="20"/>
          <w:lang w:val="fi"/>
        </w:rPr>
        <w:t>.</w:t>
      </w:r>
    </w:p>
    <w:p w14:paraId="775E8E1E" w14:textId="77777777" w:rsidR="00D44A56" w:rsidRPr="00D44A56" w:rsidRDefault="00D44A56" w:rsidP="00D44A56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</w:p>
    <w:p w14:paraId="0114B252" w14:textId="77777777" w:rsidR="00D44A56" w:rsidRPr="00D44A56" w:rsidRDefault="00D44A56" w:rsidP="00D44A56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</w:p>
    <w:p w14:paraId="7FA6BF79" w14:textId="77777777" w:rsidR="00D44A56" w:rsidRPr="00D44A56" w:rsidRDefault="00D44A56" w:rsidP="00D44A56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27E9B698" w14:textId="0D8698F6" w:rsidR="00842EE4" w:rsidRPr="00D44A56" w:rsidRDefault="00842EE4" w:rsidP="001377EF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Valitaan yksi tai kaksi varsinaista tilintarkastajaa 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sekä yksi</w:t>
      </w:r>
      <w:r w:rsidRPr="00D44A56">
        <w:rPr>
          <w:rFonts w:ascii="Open Sans" w:hAnsi="Open Sans" w:cs="Open Sans"/>
          <w:sz w:val="20"/>
          <w:szCs w:val="20"/>
          <w:lang w:val="fi"/>
        </w:rPr>
        <w:t xml:space="preserve"> tai kaksi 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v</w:t>
      </w:r>
      <w:r w:rsidRPr="00D44A56">
        <w:rPr>
          <w:rFonts w:ascii="Open Sans" w:hAnsi="Open Sans" w:cs="Open Sans"/>
          <w:sz w:val="20"/>
          <w:szCs w:val="20"/>
          <w:lang w:val="fi"/>
        </w:rPr>
        <w:t xml:space="preserve">aratilintarkastajaa 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vuodelle 202</w:t>
      </w:r>
      <w:r w:rsidR="00B21C7C" w:rsidRPr="00D44A56">
        <w:rPr>
          <w:rFonts w:ascii="Open Sans" w:hAnsi="Open Sans" w:cs="Open Sans"/>
          <w:sz w:val="20"/>
          <w:szCs w:val="20"/>
          <w:lang w:val="fi"/>
        </w:rPr>
        <w:t>3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 xml:space="preserve">. Tilintarkastajana voi toimia myös tilintarkastusyhteisö. Jos tilintarkastajaksi valitaan tilintarkastusyhteisö, varatilintarkastajaa ei tarvitse valita. </w:t>
      </w:r>
    </w:p>
    <w:p w14:paraId="626F37FF" w14:textId="5FC4197C" w:rsidR="008B5E2A" w:rsidRPr="00D44A56" w:rsidRDefault="008B5E2A" w:rsidP="008B5E2A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42AFFB38" w14:textId="48DFD085" w:rsidR="008B5E2A" w:rsidRPr="00D44A56" w:rsidRDefault="008B5E2A" w:rsidP="008B5E2A">
      <w:pPr>
        <w:pStyle w:val="Luettelokappale"/>
        <w:autoSpaceDE w:val="0"/>
        <w:autoSpaceDN w:val="0"/>
        <w:adjustRightInd w:val="0"/>
        <w:spacing w:after="120" w:line="240" w:lineRule="auto"/>
        <w:ind w:left="738"/>
        <w:contextualSpacing w:val="0"/>
        <w:rPr>
          <w:rFonts w:ascii="Open Sans" w:hAnsi="Open Sans" w:cs="Open Sans"/>
          <w:iCs/>
          <w:sz w:val="20"/>
          <w:szCs w:val="20"/>
        </w:rPr>
      </w:pPr>
      <w:r w:rsidRPr="00D44A56">
        <w:rPr>
          <w:rFonts w:ascii="Open Sans" w:hAnsi="Open Sans" w:cs="Open Sans"/>
          <w:b/>
          <w:iCs/>
          <w:sz w:val="20"/>
          <w:szCs w:val="20"/>
        </w:rPr>
        <w:t>Hallituksen esitys</w:t>
      </w:r>
      <w:r w:rsidRPr="00D44A56">
        <w:rPr>
          <w:rFonts w:ascii="Open Sans" w:hAnsi="Open Sans" w:cs="Open Sans"/>
          <w:iCs/>
          <w:sz w:val="20"/>
          <w:szCs w:val="20"/>
        </w:rPr>
        <w:t>: Syyskokous valitsee tilintarkastusyhteisö Aaltonen &amp; Co Oy:n, päävastuullisena tilintarkastajana Jaana Ilmen HT, tekemään yhdistyksen vuoden 202</w:t>
      </w:r>
      <w:r w:rsidR="00B02D05" w:rsidRPr="00D44A56">
        <w:rPr>
          <w:rFonts w:ascii="Open Sans" w:hAnsi="Open Sans" w:cs="Open Sans"/>
          <w:iCs/>
          <w:sz w:val="20"/>
          <w:szCs w:val="20"/>
        </w:rPr>
        <w:t>4</w:t>
      </w:r>
      <w:r w:rsidRPr="00D44A56">
        <w:rPr>
          <w:rFonts w:ascii="Open Sans" w:hAnsi="Open Sans" w:cs="Open Sans"/>
          <w:iCs/>
          <w:sz w:val="20"/>
          <w:szCs w:val="20"/>
        </w:rPr>
        <w:t xml:space="preserve"> tilint</w:t>
      </w:r>
      <w:r w:rsidR="00B02D05" w:rsidRPr="00D44A56">
        <w:rPr>
          <w:rFonts w:ascii="Open Sans" w:hAnsi="Open Sans" w:cs="Open Sans"/>
          <w:iCs/>
          <w:sz w:val="20"/>
          <w:szCs w:val="20"/>
        </w:rPr>
        <w:t>arkastuksen</w:t>
      </w:r>
      <w:r w:rsidRPr="00D44A56">
        <w:rPr>
          <w:rFonts w:ascii="Open Sans" w:hAnsi="Open Sans" w:cs="Open Sans"/>
          <w:iCs/>
          <w:sz w:val="20"/>
          <w:szCs w:val="20"/>
        </w:rPr>
        <w:t>.</w:t>
      </w:r>
    </w:p>
    <w:p w14:paraId="4C0EBF5B" w14:textId="77777777" w:rsidR="00842EE4" w:rsidRPr="00D44A56" w:rsidRDefault="00842EE4" w:rsidP="00842EE4">
      <w:pPr>
        <w:autoSpaceDE w:val="0"/>
        <w:autoSpaceDN w:val="0"/>
        <w:adjustRightInd w:val="0"/>
        <w:spacing w:after="0" w:line="240" w:lineRule="auto"/>
        <w:ind w:left="1304"/>
        <w:rPr>
          <w:rFonts w:ascii="Open Sans" w:hAnsi="Open Sans" w:cs="Open Sans"/>
          <w:sz w:val="20"/>
          <w:szCs w:val="20"/>
          <w:lang w:val="fi"/>
        </w:rPr>
      </w:pPr>
    </w:p>
    <w:p w14:paraId="6CCFF39A" w14:textId="6E0001DF" w:rsidR="00842EE4" w:rsidRPr="00D44A56" w:rsidRDefault="00842EE4" w:rsidP="001377EF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Vahvistetaan varsinaisten jäsenten</w:t>
      </w:r>
      <w:r w:rsidR="00B54545" w:rsidRPr="00D44A56">
        <w:rPr>
          <w:rFonts w:ascii="Open Sans" w:hAnsi="Open Sans" w:cs="Open Sans"/>
          <w:sz w:val="20"/>
          <w:szCs w:val="20"/>
          <w:lang w:val="fi"/>
        </w:rPr>
        <w:t xml:space="preserve">, </w:t>
      </w:r>
      <w:r w:rsidRPr="00D44A56">
        <w:rPr>
          <w:rFonts w:ascii="Open Sans" w:hAnsi="Open Sans" w:cs="Open Sans"/>
          <w:sz w:val="20"/>
          <w:szCs w:val="20"/>
          <w:lang w:val="fi"/>
        </w:rPr>
        <w:t>kannattajajäsenten</w:t>
      </w:r>
      <w:r w:rsidR="00B54545" w:rsidRPr="00D44A56">
        <w:rPr>
          <w:rFonts w:ascii="Open Sans" w:hAnsi="Open Sans" w:cs="Open Sans"/>
          <w:sz w:val="20"/>
          <w:szCs w:val="20"/>
          <w:lang w:val="fi"/>
        </w:rPr>
        <w:t xml:space="preserve"> ja yhteisöjäsenten </w:t>
      </w:r>
      <w:r w:rsidRPr="00D44A56">
        <w:rPr>
          <w:rFonts w:ascii="Open Sans" w:hAnsi="Open Sans" w:cs="Open Sans"/>
          <w:sz w:val="20"/>
          <w:szCs w:val="20"/>
          <w:lang w:val="fi"/>
        </w:rPr>
        <w:t>jäsenmaksun suuruus kalenterivuodelle 20</w:t>
      </w:r>
      <w:r w:rsidR="00EE7D99" w:rsidRPr="00D44A56">
        <w:rPr>
          <w:rFonts w:ascii="Open Sans" w:hAnsi="Open Sans" w:cs="Open Sans"/>
          <w:sz w:val="20"/>
          <w:szCs w:val="20"/>
          <w:lang w:val="fi"/>
        </w:rPr>
        <w:t>2</w:t>
      </w:r>
      <w:r w:rsidR="007F08C9" w:rsidRPr="00D44A56">
        <w:rPr>
          <w:rFonts w:ascii="Open Sans" w:hAnsi="Open Sans" w:cs="Open Sans"/>
          <w:color w:val="000000" w:themeColor="text1"/>
          <w:sz w:val="20"/>
          <w:szCs w:val="20"/>
          <w:lang w:val="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185572DF" w14:textId="2124A21D" w:rsidR="00EC3415" w:rsidRPr="00D44A56" w:rsidRDefault="00EC3415" w:rsidP="00EC34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color w:val="000000" w:themeColor="text1"/>
          <w:sz w:val="20"/>
          <w:szCs w:val="20"/>
          <w:lang w:val="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9C769F" w14:textId="7E380009" w:rsidR="00EC3415" w:rsidRPr="00D44A56" w:rsidRDefault="00EC3415" w:rsidP="00EC3415">
      <w:pPr>
        <w:spacing w:after="120"/>
        <w:ind w:left="709"/>
        <w:contextualSpacing/>
        <w:rPr>
          <w:rFonts w:ascii="Open Sans" w:hAnsi="Open Sans" w:cs="Open Sans"/>
          <w:sz w:val="20"/>
          <w:szCs w:val="20"/>
        </w:rPr>
      </w:pPr>
      <w:r w:rsidRPr="00D44A56">
        <w:rPr>
          <w:rFonts w:ascii="Open Sans" w:hAnsi="Open Sans" w:cs="Open Sans"/>
          <w:b/>
          <w:bCs/>
          <w:sz w:val="20"/>
          <w:szCs w:val="20"/>
        </w:rPr>
        <w:t>Hallituksen esitys:</w:t>
      </w:r>
      <w:r w:rsidRPr="00D44A56">
        <w:rPr>
          <w:rFonts w:ascii="Open Sans" w:hAnsi="Open Sans" w:cs="Open Sans"/>
          <w:sz w:val="20"/>
          <w:szCs w:val="20"/>
        </w:rPr>
        <w:t xml:space="preserve"> hallitus esittää vuosikokoukselle, että varsinaisten jäsenten, kannattajajäsenten ja yhteisöjäsenten jäsenmaksun suuruudeksi vuodelle 202</w:t>
      </w:r>
      <w:r w:rsidR="007F08C9" w:rsidRPr="00D44A56">
        <w:rPr>
          <w:rFonts w:ascii="Open Sans" w:hAnsi="Open Sans" w:cs="Open Sans"/>
          <w:sz w:val="20"/>
          <w:szCs w:val="20"/>
        </w:rPr>
        <w:t xml:space="preserve">4 </w:t>
      </w:r>
      <w:r w:rsidRPr="00D44A56">
        <w:rPr>
          <w:rFonts w:ascii="Open Sans" w:hAnsi="Open Sans" w:cs="Open Sans"/>
          <w:sz w:val="20"/>
          <w:szCs w:val="20"/>
        </w:rPr>
        <w:t>vahvistetaan seuraavat: varsinainen jäsen 15 €, kannattajajäsen 30 € ja yhteisöjäsen 60 €.</w:t>
      </w:r>
    </w:p>
    <w:p w14:paraId="00C14A38" w14:textId="77777777" w:rsidR="00842EE4" w:rsidRPr="00D44A56" w:rsidRDefault="00842EE4" w:rsidP="00FA5636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1248EFC8" w14:textId="19E721B4" w:rsidR="00FA5636" w:rsidRPr="00D44A56" w:rsidRDefault="000728DC" w:rsidP="001377EF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 xml:space="preserve">Päätetään </w:t>
      </w:r>
      <w:r w:rsidR="00515050" w:rsidRPr="00D44A56">
        <w:rPr>
          <w:rFonts w:ascii="Open Sans" w:hAnsi="Open Sans" w:cs="Open Sans"/>
          <w:sz w:val="20"/>
          <w:szCs w:val="20"/>
          <w:lang w:val="fi"/>
        </w:rPr>
        <w:t xml:space="preserve">yhdistyksen </w:t>
      </w:r>
      <w:r w:rsidRPr="00D44A56">
        <w:rPr>
          <w:rFonts w:ascii="Open Sans" w:hAnsi="Open Sans" w:cs="Open Sans"/>
          <w:sz w:val="20"/>
          <w:szCs w:val="20"/>
          <w:lang w:val="fi"/>
        </w:rPr>
        <w:t>matkakorvauksen suuruudesta vuodelle 2024</w:t>
      </w:r>
    </w:p>
    <w:p w14:paraId="7D62A31A" w14:textId="77777777" w:rsidR="00CC73C5" w:rsidRPr="00D44A56" w:rsidRDefault="00CC73C5" w:rsidP="00CC73C5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544F1B35" w14:textId="248149B3" w:rsidR="00CC73C5" w:rsidRPr="00D44A56" w:rsidRDefault="00CC73C5" w:rsidP="005263B9">
      <w:pPr>
        <w:spacing w:after="120"/>
        <w:ind w:left="709"/>
        <w:contextualSpacing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</w:rPr>
        <w:t>Hallituksen esitys:</w:t>
      </w:r>
      <w:r w:rsidRPr="00D44A56">
        <w:rPr>
          <w:rFonts w:ascii="Open Sans" w:hAnsi="Open Sans" w:cs="Open Sans"/>
          <w:sz w:val="20"/>
          <w:szCs w:val="20"/>
        </w:rPr>
        <w:t xml:space="preserve"> hallitus esittää vuosikokoukselle, että yhdisty</w:t>
      </w:r>
      <w:r w:rsidR="00742A93" w:rsidRPr="00D44A56">
        <w:rPr>
          <w:rFonts w:ascii="Open Sans" w:hAnsi="Open Sans" w:cs="Open Sans"/>
          <w:sz w:val="20"/>
          <w:szCs w:val="20"/>
        </w:rPr>
        <w:t xml:space="preserve">ksen </w:t>
      </w:r>
      <w:r w:rsidR="00055D1A" w:rsidRPr="00D44A56">
        <w:rPr>
          <w:rFonts w:ascii="Open Sans" w:hAnsi="Open Sans" w:cs="Open Sans"/>
          <w:sz w:val="20"/>
          <w:szCs w:val="20"/>
        </w:rPr>
        <w:t xml:space="preserve">maksama </w:t>
      </w:r>
      <w:r w:rsidRPr="00D44A56">
        <w:rPr>
          <w:rFonts w:ascii="Open Sans" w:hAnsi="Open Sans" w:cs="Open Sans"/>
          <w:sz w:val="20"/>
          <w:szCs w:val="20"/>
        </w:rPr>
        <w:t>matkakorvau</w:t>
      </w:r>
      <w:r w:rsidR="00742A93" w:rsidRPr="00D44A56">
        <w:rPr>
          <w:rFonts w:ascii="Open Sans" w:hAnsi="Open Sans" w:cs="Open Sans"/>
          <w:sz w:val="20"/>
          <w:szCs w:val="20"/>
        </w:rPr>
        <w:t xml:space="preserve">s vuonna 2024 on </w:t>
      </w:r>
      <w:r w:rsidR="005263B9" w:rsidRPr="00D44A56">
        <w:rPr>
          <w:rFonts w:ascii="Open Sans" w:hAnsi="Open Sans" w:cs="Open Sans"/>
          <w:sz w:val="20"/>
          <w:szCs w:val="20"/>
        </w:rPr>
        <w:t>35 snt</w:t>
      </w:r>
      <w:r w:rsidR="00327A92" w:rsidRPr="00D44A56">
        <w:rPr>
          <w:rFonts w:ascii="Open Sans" w:hAnsi="Open Sans" w:cs="Open Sans"/>
          <w:sz w:val="20"/>
          <w:szCs w:val="20"/>
        </w:rPr>
        <w:t>/km oman auton käytöstä</w:t>
      </w:r>
      <w:r w:rsidR="00742A93" w:rsidRPr="00D44A56">
        <w:rPr>
          <w:rFonts w:ascii="Open Sans" w:hAnsi="Open Sans" w:cs="Open Sans"/>
          <w:sz w:val="20"/>
          <w:szCs w:val="20"/>
        </w:rPr>
        <w:t>.</w:t>
      </w:r>
      <w:r w:rsidR="006D07CD" w:rsidRPr="00D44A56">
        <w:rPr>
          <w:rFonts w:ascii="Open Sans" w:hAnsi="Open Sans" w:cs="Open Sans"/>
          <w:sz w:val="20"/>
          <w:szCs w:val="20"/>
        </w:rPr>
        <w:t xml:space="preserve"> </w:t>
      </w:r>
      <w:r w:rsidR="007F5BD3" w:rsidRPr="00D44A56">
        <w:rPr>
          <w:rFonts w:ascii="Open Sans" w:hAnsi="Open Sans" w:cs="Open Sans"/>
          <w:sz w:val="20"/>
          <w:szCs w:val="20"/>
        </w:rPr>
        <w:t xml:space="preserve">Lisämatkustajasta esim. toinen yhdistyksen jäsen tai hallituksen jäsen maksetaan </w:t>
      </w:r>
      <w:r w:rsidR="00B9327A" w:rsidRPr="00D44A56">
        <w:rPr>
          <w:rFonts w:ascii="Open Sans" w:hAnsi="Open Sans" w:cs="Open Sans"/>
          <w:sz w:val="20"/>
          <w:szCs w:val="20"/>
        </w:rPr>
        <w:t>5</w:t>
      </w:r>
      <w:r w:rsidR="007F5BD3" w:rsidRPr="00D44A56">
        <w:rPr>
          <w:rFonts w:ascii="Open Sans" w:hAnsi="Open Sans" w:cs="Open Sans"/>
          <w:sz w:val="20"/>
          <w:szCs w:val="20"/>
        </w:rPr>
        <w:t xml:space="preserve"> snt/km.</w:t>
      </w:r>
    </w:p>
    <w:p w14:paraId="1323904B" w14:textId="77777777" w:rsidR="00FA5636" w:rsidRPr="00D44A56" w:rsidRDefault="00FA5636" w:rsidP="00FA5636">
      <w:pPr>
        <w:autoSpaceDE w:val="0"/>
        <w:autoSpaceDN w:val="0"/>
        <w:adjustRightInd w:val="0"/>
        <w:spacing w:after="0" w:line="240" w:lineRule="auto"/>
        <w:ind w:left="720"/>
        <w:rPr>
          <w:rFonts w:ascii="Open Sans" w:hAnsi="Open Sans" w:cs="Open Sans"/>
          <w:sz w:val="20"/>
          <w:szCs w:val="20"/>
          <w:lang w:val="fi"/>
        </w:rPr>
      </w:pPr>
    </w:p>
    <w:p w14:paraId="5204914E" w14:textId="45E4CF2A" w:rsidR="00E1707F" w:rsidRPr="00D44A56" w:rsidRDefault="000728DC" w:rsidP="001377EF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Sääntömuutos</w:t>
      </w:r>
    </w:p>
    <w:p w14:paraId="1BA0BB87" w14:textId="77777777" w:rsidR="000728DC" w:rsidRPr="00D44A56" w:rsidRDefault="000728DC" w:rsidP="000728DC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</w:p>
    <w:p w14:paraId="0450678A" w14:textId="57413E6C" w:rsidR="000728DC" w:rsidRPr="00D44A56" w:rsidRDefault="000728DC" w:rsidP="000728DC">
      <w:pPr>
        <w:pStyle w:val="Luettelokappale"/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b/>
          <w:bCs/>
          <w:sz w:val="20"/>
          <w:szCs w:val="20"/>
          <w:lang w:val="fi"/>
        </w:rPr>
        <w:t>Hallituksen esitys:</w:t>
      </w:r>
      <w:r w:rsidRPr="00D44A56">
        <w:rPr>
          <w:rFonts w:ascii="Open Sans" w:hAnsi="Open Sans" w:cs="Open Sans"/>
          <w:sz w:val="20"/>
          <w:szCs w:val="20"/>
          <w:lang w:val="fi"/>
        </w:rPr>
        <w:t xml:space="preserve"> hallitus esittää vuosikokoukselle sääntömuutosehdotuksen, jonka </w:t>
      </w:r>
      <w:r w:rsidR="00801F7D" w:rsidRPr="00D44A56">
        <w:rPr>
          <w:rFonts w:ascii="Open Sans" w:hAnsi="Open Sans" w:cs="Open Sans"/>
          <w:sz w:val="20"/>
          <w:szCs w:val="20"/>
          <w:lang w:val="fi"/>
        </w:rPr>
        <w:t xml:space="preserve">yhdistyksen kevätkokous siirsi hallitukselle uudelleen valmisteltavaksi ja käsiteltäväksi syyskokoukseen 2023. </w:t>
      </w:r>
    </w:p>
    <w:p w14:paraId="188559D6" w14:textId="77777777" w:rsidR="00CA36B3" w:rsidRPr="00D44A56" w:rsidRDefault="00CA36B3" w:rsidP="00CA36B3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</w:p>
    <w:p w14:paraId="56635AE9" w14:textId="09332C7D" w:rsidR="002764CB" w:rsidRPr="00D44A56" w:rsidRDefault="00842EE4" w:rsidP="00CA36B3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Päätetään muista kokoukselle sääntömääräisessä ajassa esitetyistä asioista</w:t>
      </w:r>
    </w:p>
    <w:p w14:paraId="3CA36DAE" w14:textId="77777777" w:rsidR="001377EF" w:rsidRPr="00D44A56" w:rsidRDefault="001377EF" w:rsidP="001377EF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</w:p>
    <w:p w14:paraId="6BE31B09" w14:textId="62AC5B30" w:rsidR="00107D16" w:rsidRPr="00D44A56" w:rsidRDefault="002764CB" w:rsidP="00107D16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Muut mahdolliset asiat</w:t>
      </w:r>
    </w:p>
    <w:p w14:paraId="02910B07" w14:textId="77777777" w:rsidR="00107D16" w:rsidRPr="00D44A56" w:rsidRDefault="00107D16" w:rsidP="00107D16">
      <w:pPr>
        <w:pStyle w:val="Luettelokappale"/>
        <w:rPr>
          <w:rFonts w:ascii="Open Sans" w:hAnsi="Open Sans" w:cs="Open Sans"/>
          <w:sz w:val="20"/>
          <w:szCs w:val="20"/>
          <w:lang w:val="fi"/>
        </w:rPr>
      </w:pPr>
    </w:p>
    <w:p w14:paraId="37796741" w14:textId="2234E7C6" w:rsidR="00842EE4" w:rsidRPr="00D44A56" w:rsidRDefault="00842EE4" w:rsidP="00107D16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20"/>
          <w:szCs w:val="20"/>
          <w:lang w:val="fi"/>
        </w:rPr>
      </w:pPr>
      <w:r w:rsidRPr="00D44A56">
        <w:rPr>
          <w:rFonts w:ascii="Open Sans" w:hAnsi="Open Sans" w:cs="Open Sans"/>
          <w:sz w:val="20"/>
          <w:szCs w:val="20"/>
          <w:lang w:val="fi"/>
        </w:rPr>
        <w:t>Kokouksen päättäminen</w:t>
      </w:r>
    </w:p>
    <w:p w14:paraId="477AEBF9" w14:textId="77777777" w:rsidR="00A6419F" w:rsidRPr="00D44A56" w:rsidRDefault="00A6419F">
      <w:pPr>
        <w:rPr>
          <w:rFonts w:ascii="Open Sans" w:hAnsi="Open Sans" w:cs="Open Sans"/>
          <w:sz w:val="20"/>
          <w:szCs w:val="20"/>
        </w:rPr>
      </w:pPr>
    </w:p>
    <w:sectPr w:rsidR="00A6419F" w:rsidRPr="00D44A56" w:rsidSect="00AC4FAE">
      <w:headerReference w:type="default" r:id="rId10"/>
      <w:pgSz w:w="12240" w:h="15840"/>
      <w:pgMar w:top="1417" w:right="1134" w:bottom="1417" w:left="1134" w:header="708" w:footer="405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AEBA0" w14:textId="77777777" w:rsidR="005F10F5" w:rsidRDefault="005F10F5" w:rsidP="006616B7">
      <w:pPr>
        <w:spacing w:after="0" w:line="240" w:lineRule="auto"/>
      </w:pPr>
      <w:r>
        <w:separator/>
      </w:r>
    </w:p>
  </w:endnote>
  <w:endnote w:type="continuationSeparator" w:id="0">
    <w:p w14:paraId="2FAC015C" w14:textId="77777777" w:rsidR="005F10F5" w:rsidRDefault="005F10F5" w:rsidP="006616B7">
      <w:pPr>
        <w:spacing w:after="0" w:line="240" w:lineRule="auto"/>
      </w:pPr>
      <w:r>
        <w:continuationSeparator/>
      </w:r>
    </w:p>
  </w:endnote>
  <w:endnote w:type="continuationNotice" w:id="1">
    <w:p w14:paraId="10726B04" w14:textId="77777777" w:rsidR="005F10F5" w:rsidRDefault="005F10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764783-7FCE-4C99-ABCE-424FF84B95CB}"/>
    <w:embedBold r:id="rId2" w:fontKey="{86AE1D00-C010-47BC-A8CC-641A91509C4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3C5B0B1A-6034-4562-A004-D0B99B23D818}"/>
    <w:embedBold r:id="rId4" w:fontKey="{A5C8E8F2-1F9A-44B8-A37C-A64BFDA926B0}"/>
    <w:embedItalic r:id="rId5" w:fontKey="{5F227ECA-CF60-4294-AA42-6555C89D95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099F1B-83A5-4D61-853E-08A01A0365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B61ED" w14:textId="77777777" w:rsidR="005F10F5" w:rsidRDefault="005F10F5" w:rsidP="006616B7">
      <w:pPr>
        <w:spacing w:after="0" w:line="240" w:lineRule="auto"/>
      </w:pPr>
      <w:r>
        <w:separator/>
      </w:r>
    </w:p>
  </w:footnote>
  <w:footnote w:type="continuationSeparator" w:id="0">
    <w:p w14:paraId="2E5B3B52" w14:textId="77777777" w:rsidR="005F10F5" w:rsidRDefault="005F10F5" w:rsidP="006616B7">
      <w:pPr>
        <w:spacing w:after="0" w:line="240" w:lineRule="auto"/>
      </w:pPr>
      <w:r>
        <w:continuationSeparator/>
      </w:r>
    </w:p>
  </w:footnote>
  <w:footnote w:type="continuationNotice" w:id="1">
    <w:p w14:paraId="73611F64" w14:textId="77777777" w:rsidR="005F10F5" w:rsidRDefault="005F10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32AD3" w14:textId="442DAA57" w:rsidR="006616B7" w:rsidRPr="00D44A56" w:rsidRDefault="006616B7" w:rsidP="006616B7">
    <w:pPr>
      <w:pStyle w:val="Yltunniste"/>
      <w:rPr>
        <w:rFonts w:ascii="Open Sans" w:hAnsi="Open Sans" w:cs="Open Sans"/>
        <w:sz w:val="20"/>
        <w:szCs w:val="20"/>
      </w:rPr>
    </w:pPr>
    <w:r w:rsidRPr="00A15D5E">
      <w:rPr>
        <w:rFonts w:ascii="Open Sans" w:hAnsi="Open Sans" w:cs="Open Sans"/>
        <w:noProof/>
      </w:rPr>
      <w:drawing>
        <wp:anchor distT="0" distB="0" distL="114300" distR="114300" simplePos="0" relativeHeight="251658240" behindDoc="1" locked="0" layoutInCell="1" allowOverlap="1" wp14:anchorId="5A69EF1D" wp14:editId="2D0707C6">
          <wp:simplePos x="0" y="0"/>
          <wp:positionH relativeFrom="column">
            <wp:posOffset>-253365</wp:posOffset>
          </wp:positionH>
          <wp:positionV relativeFrom="paragraph">
            <wp:posOffset>-125730</wp:posOffset>
          </wp:positionV>
          <wp:extent cx="2369820" cy="847725"/>
          <wp:effectExtent l="0" t="0" r="0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1391038701" name="Kuva 1391038701" descr="Kuva, joka sisältää kohteen teksti, Fontti, Grafiikk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36609" name="Kuva 1" descr="Kuva, joka sisältää kohteen teksti, Fontti, Grafiikka, log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820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5D5E">
      <w:rPr>
        <w:rFonts w:ascii="Open Sans" w:hAnsi="Open Sans" w:cs="Open Sans"/>
      </w:rPr>
      <w:tab/>
    </w:r>
    <w:r w:rsidRPr="00A15D5E">
      <w:rPr>
        <w:rFonts w:ascii="Open Sans" w:hAnsi="Open Sans" w:cs="Open Sans"/>
      </w:rPr>
      <w:tab/>
    </w:r>
    <w:r w:rsidRPr="00D44A56">
      <w:rPr>
        <w:rFonts w:ascii="Open Sans" w:hAnsi="Open Sans" w:cs="Open Sans"/>
        <w:sz w:val="20"/>
        <w:szCs w:val="20"/>
      </w:rPr>
      <w:t>ASIALISTA</w:t>
    </w:r>
  </w:p>
  <w:p w14:paraId="664EE546" w14:textId="3FA56668" w:rsidR="006616B7" w:rsidRPr="00D44A56" w:rsidRDefault="00E479B6" w:rsidP="006616B7">
    <w:pPr>
      <w:pStyle w:val="Yltunniste"/>
      <w:rPr>
        <w:rFonts w:ascii="Open Sans" w:hAnsi="Open Sans" w:cs="Open Sans"/>
        <w:sz w:val="20"/>
        <w:szCs w:val="20"/>
      </w:rPr>
    </w:pPr>
    <w:r w:rsidRPr="00D44A56">
      <w:rPr>
        <w:rFonts w:ascii="Open Sans" w:hAnsi="Open Sans" w:cs="Open Sans"/>
        <w:sz w:val="20"/>
        <w:szCs w:val="20"/>
      </w:rPr>
      <w:tab/>
    </w:r>
    <w:r w:rsidRPr="00D44A56">
      <w:rPr>
        <w:rFonts w:ascii="Open Sans" w:hAnsi="Open Sans" w:cs="Open Sans"/>
        <w:sz w:val="20"/>
        <w:szCs w:val="20"/>
      </w:rPr>
      <w:tab/>
    </w:r>
    <w:r w:rsidRPr="00D44A56">
      <w:rPr>
        <w:rFonts w:ascii="Open Sans" w:hAnsi="Open Sans" w:cs="Open Sans"/>
        <w:sz w:val="20"/>
        <w:szCs w:val="20"/>
      </w:rPr>
      <w:fldChar w:fldCharType="begin"/>
    </w:r>
    <w:r w:rsidRPr="00D44A56">
      <w:rPr>
        <w:rFonts w:ascii="Open Sans" w:hAnsi="Open Sans" w:cs="Open Sans"/>
        <w:sz w:val="20"/>
        <w:szCs w:val="20"/>
      </w:rPr>
      <w:instrText xml:space="preserve"> PAGE   \* MERGEFORMAT </w:instrText>
    </w:r>
    <w:r w:rsidRPr="00D44A56">
      <w:rPr>
        <w:rFonts w:ascii="Open Sans" w:hAnsi="Open Sans" w:cs="Open Sans"/>
        <w:sz w:val="20"/>
        <w:szCs w:val="20"/>
      </w:rPr>
      <w:fldChar w:fldCharType="separate"/>
    </w:r>
    <w:r w:rsidRPr="00D44A56">
      <w:rPr>
        <w:rFonts w:ascii="Open Sans" w:hAnsi="Open Sans" w:cs="Open Sans"/>
        <w:noProof/>
        <w:sz w:val="20"/>
        <w:szCs w:val="20"/>
      </w:rPr>
      <w:t>1</w:t>
    </w:r>
    <w:r w:rsidRPr="00D44A56">
      <w:rPr>
        <w:rFonts w:ascii="Open Sans" w:hAnsi="Open Sans" w:cs="Open Sans"/>
        <w:sz w:val="20"/>
        <w:szCs w:val="20"/>
      </w:rPr>
      <w:fldChar w:fldCharType="end"/>
    </w:r>
    <w:r w:rsidRPr="00D44A56">
      <w:rPr>
        <w:rFonts w:ascii="Open Sans" w:hAnsi="Open Sans" w:cs="Open Sans"/>
        <w:sz w:val="20"/>
        <w:szCs w:val="20"/>
      </w:rPr>
      <w:t>/</w:t>
    </w:r>
    <w:r w:rsidRPr="00D44A56">
      <w:rPr>
        <w:rFonts w:ascii="Open Sans" w:hAnsi="Open Sans" w:cs="Open Sans"/>
        <w:sz w:val="20"/>
        <w:szCs w:val="20"/>
      </w:rPr>
      <w:fldChar w:fldCharType="begin"/>
    </w:r>
    <w:r w:rsidRPr="00D44A56">
      <w:rPr>
        <w:rFonts w:ascii="Open Sans" w:hAnsi="Open Sans" w:cs="Open Sans"/>
        <w:sz w:val="20"/>
        <w:szCs w:val="20"/>
      </w:rPr>
      <w:instrText xml:space="preserve"> NUMPAGES   \* MERGEFORMAT </w:instrText>
    </w:r>
    <w:r w:rsidRPr="00D44A56">
      <w:rPr>
        <w:rFonts w:ascii="Open Sans" w:hAnsi="Open Sans" w:cs="Open Sans"/>
        <w:sz w:val="20"/>
        <w:szCs w:val="20"/>
      </w:rPr>
      <w:fldChar w:fldCharType="separate"/>
    </w:r>
    <w:r w:rsidRPr="00D44A56">
      <w:rPr>
        <w:rFonts w:ascii="Open Sans" w:hAnsi="Open Sans" w:cs="Open Sans"/>
        <w:noProof/>
        <w:sz w:val="20"/>
        <w:szCs w:val="20"/>
      </w:rPr>
      <w:t>2</w:t>
    </w:r>
    <w:r w:rsidRPr="00D44A56">
      <w:rPr>
        <w:rFonts w:ascii="Open Sans" w:hAnsi="Open Sans" w:cs="Open Sans"/>
        <w:sz w:val="20"/>
        <w:szCs w:val="20"/>
      </w:rPr>
      <w:fldChar w:fldCharType="end"/>
    </w:r>
  </w:p>
  <w:p w14:paraId="507A40E4" w14:textId="1575C8FB" w:rsidR="006616B7" w:rsidRPr="00D44A56" w:rsidRDefault="006616B7">
    <w:pPr>
      <w:pStyle w:val="Yltunniste"/>
      <w:rPr>
        <w:rFonts w:ascii="Open Sans" w:hAnsi="Open Sans" w:cs="Open Sans"/>
        <w:sz w:val="20"/>
        <w:szCs w:val="20"/>
      </w:rPr>
    </w:pPr>
    <w:r w:rsidRPr="00D44A56">
      <w:rPr>
        <w:rFonts w:ascii="Open Sans" w:hAnsi="Open Sans" w:cs="Open Sans"/>
        <w:sz w:val="20"/>
        <w:szCs w:val="20"/>
      </w:rPr>
      <w:tab/>
    </w:r>
    <w:r w:rsidRPr="00D44A56">
      <w:rPr>
        <w:rFonts w:ascii="Open Sans" w:hAnsi="Open Sans" w:cs="Open Sans"/>
        <w:sz w:val="20"/>
        <w:szCs w:val="20"/>
      </w:rPr>
      <w:tab/>
    </w:r>
    <w:r w:rsidR="007C3E12" w:rsidRPr="00D44A56">
      <w:rPr>
        <w:rFonts w:ascii="Open Sans" w:hAnsi="Open Sans" w:cs="Open Sans"/>
        <w:sz w:val="20"/>
        <w:szCs w:val="20"/>
      </w:rPr>
      <w:t>24</w:t>
    </w:r>
    <w:r w:rsidRPr="00D44A56">
      <w:rPr>
        <w:rFonts w:ascii="Open Sans" w:hAnsi="Open Sans" w:cs="Open Sans"/>
        <w:sz w:val="20"/>
        <w:szCs w:val="20"/>
      </w:rPr>
      <w:t>.10.2023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E3875AE"/>
    <w:lvl w:ilvl="0">
      <w:numFmt w:val="bullet"/>
      <w:lvlText w:val="*"/>
      <w:lvlJc w:val="left"/>
    </w:lvl>
  </w:abstractNum>
  <w:abstractNum w:abstractNumId="1" w15:restartNumberingAfterBreak="0">
    <w:nsid w:val="16D10B5A"/>
    <w:multiLevelType w:val="hybridMultilevel"/>
    <w:tmpl w:val="C60EB4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E79DB"/>
    <w:multiLevelType w:val="hybridMultilevel"/>
    <w:tmpl w:val="D1DC9E08"/>
    <w:lvl w:ilvl="0" w:tplc="040B000F">
      <w:start w:val="1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57956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84228821">
    <w:abstractNumId w:val="1"/>
  </w:num>
  <w:num w:numId="3" w16cid:durableId="1174803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EE4"/>
    <w:rsid w:val="00055D1A"/>
    <w:rsid w:val="0006043D"/>
    <w:rsid w:val="000728DC"/>
    <w:rsid w:val="000A4CA5"/>
    <w:rsid w:val="000A735A"/>
    <w:rsid w:val="000E188A"/>
    <w:rsid w:val="000E2F71"/>
    <w:rsid w:val="00100C8D"/>
    <w:rsid w:val="00107D16"/>
    <w:rsid w:val="00111CBD"/>
    <w:rsid w:val="001377EF"/>
    <w:rsid w:val="001410F3"/>
    <w:rsid w:val="00155091"/>
    <w:rsid w:val="00162108"/>
    <w:rsid w:val="00176244"/>
    <w:rsid w:val="001B584F"/>
    <w:rsid w:val="001B70CF"/>
    <w:rsid w:val="001C395A"/>
    <w:rsid w:val="002102B5"/>
    <w:rsid w:val="002764CB"/>
    <w:rsid w:val="00285D5E"/>
    <w:rsid w:val="002A1DA9"/>
    <w:rsid w:val="002E0ADD"/>
    <w:rsid w:val="002F51BF"/>
    <w:rsid w:val="00300CD1"/>
    <w:rsid w:val="003070AE"/>
    <w:rsid w:val="00312236"/>
    <w:rsid w:val="003130CA"/>
    <w:rsid w:val="00327A92"/>
    <w:rsid w:val="00334BF5"/>
    <w:rsid w:val="00335E4C"/>
    <w:rsid w:val="00341115"/>
    <w:rsid w:val="003C6B12"/>
    <w:rsid w:val="004042B4"/>
    <w:rsid w:val="00425B18"/>
    <w:rsid w:val="004B3F65"/>
    <w:rsid w:val="004F5528"/>
    <w:rsid w:val="00515050"/>
    <w:rsid w:val="00526080"/>
    <w:rsid w:val="005263B9"/>
    <w:rsid w:val="005408C5"/>
    <w:rsid w:val="005469AA"/>
    <w:rsid w:val="00573B18"/>
    <w:rsid w:val="005C0816"/>
    <w:rsid w:val="005C09BB"/>
    <w:rsid w:val="005C0B70"/>
    <w:rsid w:val="005F10F5"/>
    <w:rsid w:val="006121AF"/>
    <w:rsid w:val="00620852"/>
    <w:rsid w:val="006501BB"/>
    <w:rsid w:val="006616B7"/>
    <w:rsid w:val="006639D7"/>
    <w:rsid w:val="0066532E"/>
    <w:rsid w:val="00670DF8"/>
    <w:rsid w:val="006A43A7"/>
    <w:rsid w:val="006D07CD"/>
    <w:rsid w:val="0074066F"/>
    <w:rsid w:val="00742A93"/>
    <w:rsid w:val="00751B2C"/>
    <w:rsid w:val="00767E38"/>
    <w:rsid w:val="00772B16"/>
    <w:rsid w:val="00796D45"/>
    <w:rsid w:val="007A1740"/>
    <w:rsid w:val="007C3E12"/>
    <w:rsid w:val="007D493E"/>
    <w:rsid w:val="007F08C9"/>
    <w:rsid w:val="007F2435"/>
    <w:rsid w:val="007F5BD3"/>
    <w:rsid w:val="00801F7D"/>
    <w:rsid w:val="0081455E"/>
    <w:rsid w:val="00826A09"/>
    <w:rsid w:val="00832C06"/>
    <w:rsid w:val="00842EE4"/>
    <w:rsid w:val="00843450"/>
    <w:rsid w:val="00846DEA"/>
    <w:rsid w:val="00870299"/>
    <w:rsid w:val="008B5E2A"/>
    <w:rsid w:val="008C286F"/>
    <w:rsid w:val="008C66F5"/>
    <w:rsid w:val="008D108D"/>
    <w:rsid w:val="00901626"/>
    <w:rsid w:val="00911A01"/>
    <w:rsid w:val="00976800"/>
    <w:rsid w:val="009D14F3"/>
    <w:rsid w:val="009E5B4F"/>
    <w:rsid w:val="00A42711"/>
    <w:rsid w:val="00A44EEB"/>
    <w:rsid w:val="00A526E5"/>
    <w:rsid w:val="00A53467"/>
    <w:rsid w:val="00A6419F"/>
    <w:rsid w:val="00A75FFA"/>
    <w:rsid w:val="00A76937"/>
    <w:rsid w:val="00AA5AD5"/>
    <w:rsid w:val="00AC4FAE"/>
    <w:rsid w:val="00AC73AC"/>
    <w:rsid w:val="00AD6B88"/>
    <w:rsid w:val="00AE2CCA"/>
    <w:rsid w:val="00B02D05"/>
    <w:rsid w:val="00B041CD"/>
    <w:rsid w:val="00B10512"/>
    <w:rsid w:val="00B14250"/>
    <w:rsid w:val="00B21C7C"/>
    <w:rsid w:val="00B37667"/>
    <w:rsid w:val="00B47330"/>
    <w:rsid w:val="00B54545"/>
    <w:rsid w:val="00B66E88"/>
    <w:rsid w:val="00B9327A"/>
    <w:rsid w:val="00BA14AF"/>
    <w:rsid w:val="00BA463D"/>
    <w:rsid w:val="00BB4A37"/>
    <w:rsid w:val="00BB5793"/>
    <w:rsid w:val="00BC741C"/>
    <w:rsid w:val="00BD597F"/>
    <w:rsid w:val="00BF1D76"/>
    <w:rsid w:val="00C06100"/>
    <w:rsid w:val="00C127B7"/>
    <w:rsid w:val="00C47A34"/>
    <w:rsid w:val="00C849BE"/>
    <w:rsid w:val="00C93EEF"/>
    <w:rsid w:val="00CA36B3"/>
    <w:rsid w:val="00CB15E8"/>
    <w:rsid w:val="00CC73C5"/>
    <w:rsid w:val="00CD662C"/>
    <w:rsid w:val="00CE0A36"/>
    <w:rsid w:val="00CF7290"/>
    <w:rsid w:val="00CF7CED"/>
    <w:rsid w:val="00CF7E8B"/>
    <w:rsid w:val="00D2156C"/>
    <w:rsid w:val="00D44A56"/>
    <w:rsid w:val="00D8595F"/>
    <w:rsid w:val="00DA5A33"/>
    <w:rsid w:val="00DB4F47"/>
    <w:rsid w:val="00E1707F"/>
    <w:rsid w:val="00E41EC7"/>
    <w:rsid w:val="00E479B6"/>
    <w:rsid w:val="00E85CAC"/>
    <w:rsid w:val="00EC3415"/>
    <w:rsid w:val="00EC7EC7"/>
    <w:rsid w:val="00ED0D74"/>
    <w:rsid w:val="00EE7D99"/>
    <w:rsid w:val="00EF7216"/>
    <w:rsid w:val="00F41052"/>
    <w:rsid w:val="00F53D99"/>
    <w:rsid w:val="00FA03FF"/>
    <w:rsid w:val="00FA5636"/>
    <w:rsid w:val="00FB0B87"/>
    <w:rsid w:val="00FC164D"/>
    <w:rsid w:val="00FD10C2"/>
    <w:rsid w:val="00FE702C"/>
    <w:rsid w:val="00FF47DC"/>
    <w:rsid w:val="0B32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4106C1"/>
  <w15:docId w15:val="{2F2FE0C2-656F-47B4-8D8C-1F8E4288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42EE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42EE4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661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616B7"/>
  </w:style>
  <w:style w:type="paragraph" w:styleId="Alatunniste">
    <w:name w:val="footer"/>
    <w:basedOn w:val="Normaali"/>
    <w:link w:val="AlatunnisteChar"/>
    <w:uiPriority w:val="99"/>
    <w:unhideWhenUsed/>
    <w:rsid w:val="00661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6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ec5ba-079f-461c-a7b3-13d2ca1b63da">
      <Terms xmlns="http://schemas.microsoft.com/office/infopath/2007/PartnerControls"/>
    </lcf76f155ced4ddcb4097134ff3c332f>
    <TaxCatchAll xmlns="5f753647-1600-4988-b0d9-45a486c1dd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5F1AC9963E81F45B39832FE10FD4A19" ma:contentTypeVersion="12" ma:contentTypeDescription="Luo uusi asiakirja." ma:contentTypeScope="" ma:versionID="0980084500fb08374bfb814b179e167f">
  <xsd:schema xmlns:xsd="http://www.w3.org/2001/XMLSchema" xmlns:xs="http://www.w3.org/2001/XMLSchema" xmlns:p="http://schemas.microsoft.com/office/2006/metadata/properties" xmlns:ns2="bfaec5ba-079f-461c-a7b3-13d2ca1b63da" xmlns:ns3="5f753647-1600-4988-b0d9-45a486c1dd25" targetNamespace="http://schemas.microsoft.com/office/2006/metadata/properties" ma:root="true" ma:fieldsID="9164531067599cf58f9f91dffdfe4565" ns2:_="" ns3:_="">
    <xsd:import namespace="bfaec5ba-079f-461c-a7b3-13d2ca1b63da"/>
    <xsd:import namespace="5f753647-1600-4988-b0d9-45a486c1dd2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ec5ba-079f-461c-a7b3-13d2ca1b63d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Kuvien tunnisteet" ma:readOnly="false" ma:fieldId="{5cf76f15-5ced-4ddc-b409-7134ff3c332f}" ma:taxonomyMulti="true" ma:sspId="39a2cda2-07e8-4853-ad65-b9368745af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53647-1600-4988-b0d9-45a486c1dd2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09fd3d0-7354-4062-91c5-8014310cbecd}" ma:internalName="TaxCatchAll" ma:showField="CatchAllData" ma:web="5f753647-1600-4988-b0d9-45a486c1dd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86E0FF-ED24-40C1-BA9E-7DAE7455B00B}">
  <ds:schemaRefs>
    <ds:schemaRef ds:uri="http://schemas.microsoft.com/office/2006/metadata/properties"/>
    <ds:schemaRef ds:uri="http://schemas.microsoft.com/office/infopath/2007/PartnerControls"/>
    <ds:schemaRef ds:uri="bfaec5ba-079f-461c-a7b3-13d2ca1b63da"/>
    <ds:schemaRef ds:uri="5f753647-1600-4988-b0d9-45a486c1dd25"/>
  </ds:schemaRefs>
</ds:datastoreItem>
</file>

<file path=customXml/itemProps2.xml><?xml version="1.0" encoding="utf-8"?>
<ds:datastoreItem xmlns:ds="http://schemas.openxmlformats.org/officeDocument/2006/customXml" ds:itemID="{575B7E65-E347-4C10-AAEA-9BF2B684B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69484B-CBB9-4042-968F-D34F571FB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ec5ba-079f-461c-a7b3-13d2ca1b63da"/>
    <ds:schemaRef ds:uri="5f753647-1600-4988-b0d9-45a486c1d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317</Words>
  <Characters>2571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seppo</dc:creator>
  <cp:keywords/>
  <cp:lastModifiedBy>Anni Täckman</cp:lastModifiedBy>
  <cp:revision>70</cp:revision>
  <cp:lastPrinted>2016-11-24T21:25:00Z</cp:lastPrinted>
  <dcterms:created xsi:type="dcterms:W3CDTF">2022-11-27T00:44:00Z</dcterms:created>
  <dcterms:modified xsi:type="dcterms:W3CDTF">2023-11-02T07:07:00Z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0x010100C82409547C48BC46A61A929BA87B0DDA</vt:lpwstr>
  </property>
  <property fmtid="{D5CDD505-2E9C-101B-9397-08002B2CF9AE}" pid="3" name="MediaServiceImageTags">
    <vt:lpwstr/>
  </property>
</Properties>
</file>